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D6916" w14:textId="64D575DA" w:rsidR="00F13F48" w:rsidRDefault="00F13F48">
      <w:pPr>
        <w:rPr>
          <w:b/>
          <w:bCs/>
          <w:sz w:val="28"/>
          <w:szCs w:val="28"/>
        </w:rPr>
      </w:pPr>
      <w:r w:rsidRPr="00F13F48">
        <w:rPr>
          <w:b/>
          <w:bCs/>
          <w:sz w:val="28"/>
          <w:szCs w:val="28"/>
        </w:rPr>
        <w:t>Geschäftsverteilung Schulverbund H.E.N.</w:t>
      </w:r>
      <w:r w:rsidR="00A90C1A">
        <w:rPr>
          <w:b/>
          <w:bCs/>
          <w:sz w:val="28"/>
          <w:szCs w:val="28"/>
        </w:rPr>
        <w:t xml:space="preserve"> </w:t>
      </w:r>
    </w:p>
    <w:p w14:paraId="4E93A7CC" w14:textId="1EEE8B36" w:rsidR="00A90C1A" w:rsidRPr="00A90C1A" w:rsidRDefault="00A90C1A">
      <w:pPr>
        <w:rPr>
          <w:sz w:val="24"/>
          <w:szCs w:val="24"/>
        </w:rPr>
      </w:pPr>
      <w:r w:rsidRPr="00A90C1A">
        <w:rPr>
          <w:sz w:val="24"/>
          <w:szCs w:val="24"/>
        </w:rPr>
        <w:t>In diesem Plan werden nur Themenfelder dargestellt, die sich auf die gemeinsame Arbeit im Verbund beziehen</w:t>
      </w:r>
    </w:p>
    <w:p w14:paraId="15E8DF41" w14:textId="5F12172A" w:rsidR="00F13F48" w:rsidRPr="00F13F48" w:rsidRDefault="00F13F48" w:rsidP="00F13F48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 w:rsidRPr="00F13F48">
        <w:rPr>
          <w:b/>
          <w:bCs/>
        </w:rPr>
        <w:t>Allgemeine Aufgaben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7"/>
        <w:gridCol w:w="3668"/>
        <w:gridCol w:w="3950"/>
        <w:gridCol w:w="3342"/>
      </w:tblGrid>
      <w:tr w:rsidR="00411084" w14:paraId="4BE06EC9" w14:textId="77777777" w:rsidTr="00411084">
        <w:trPr>
          <w:trHeight w:val="530"/>
        </w:trPr>
        <w:tc>
          <w:tcPr>
            <w:tcW w:w="3167" w:type="dxa"/>
            <w:shd w:val="clear" w:color="auto" w:fill="83CAEB" w:themeFill="accent1" w:themeFillTint="66"/>
          </w:tcPr>
          <w:p w14:paraId="0575263A" w14:textId="31BC4A10" w:rsidR="00F13F48" w:rsidRPr="00F13F48" w:rsidRDefault="00F13F48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 xml:space="preserve">Schulleiter </w:t>
            </w:r>
          </w:p>
        </w:tc>
        <w:tc>
          <w:tcPr>
            <w:tcW w:w="3668" w:type="dxa"/>
            <w:shd w:val="clear" w:color="auto" w:fill="83CAEB" w:themeFill="accent1" w:themeFillTint="66"/>
          </w:tcPr>
          <w:p w14:paraId="7A483AEF" w14:textId="458EAB4B" w:rsidR="00F13F48" w:rsidRPr="00F13F48" w:rsidRDefault="00F13F48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>Verbundkoordinator</w:t>
            </w:r>
          </w:p>
        </w:tc>
        <w:tc>
          <w:tcPr>
            <w:tcW w:w="3950" w:type="dxa"/>
            <w:shd w:val="clear" w:color="auto" w:fill="83CAEB" w:themeFill="accent1" w:themeFillTint="66"/>
          </w:tcPr>
          <w:p w14:paraId="4009E80C" w14:textId="6241B193" w:rsidR="00F13F48" w:rsidRPr="00F13F48" w:rsidRDefault="00F13F48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>Verwaltungsangestellte</w:t>
            </w:r>
          </w:p>
        </w:tc>
        <w:tc>
          <w:tcPr>
            <w:tcW w:w="3342" w:type="dxa"/>
            <w:shd w:val="clear" w:color="auto" w:fill="83CAEB" w:themeFill="accent1" w:themeFillTint="66"/>
          </w:tcPr>
          <w:p w14:paraId="5717ECB3" w14:textId="51490E12" w:rsidR="00F13F48" w:rsidRPr="00F13F48" w:rsidRDefault="00F13F48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 xml:space="preserve">Lehrerkollegium /Gruppen </w:t>
            </w:r>
          </w:p>
        </w:tc>
      </w:tr>
      <w:tr w:rsidR="00411084" w14:paraId="6592B849" w14:textId="77777777" w:rsidTr="00411084">
        <w:trPr>
          <w:trHeight w:val="560"/>
        </w:trPr>
        <w:tc>
          <w:tcPr>
            <w:tcW w:w="3167" w:type="dxa"/>
          </w:tcPr>
          <w:p w14:paraId="7C06F41A" w14:textId="77777777" w:rsidR="00411084" w:rsidRDefault="00411084"/>
        </w:tc>
        <w:tc>
          <w:tcPr>
            <w:tcW w:w="3668" w:type="dxa"/>
          </w:tcPr>
          <w:p w14:paraId="31CF768B" w14:textId="3EACCA17" w:rsidR="00411084" w:rsidRDefault="00411084" w:rsidP="00F13F48">
            <w:pPr>
              <w:pStyle w:val="Listenabsatz"/>
              <w:numPr>
                <w:ilvl w:val="0"/>
                <w:numId w:val="3"/>
              </w:numPr>
            </w:pPr>
            <w:r>
              <w:t xml:space="preserve">Klassenbildung im Verbund </w:t>
            </w:r>
          </w:p>
        </w:tc>
        <w:tc>
          <w:tcPr>
            <w:tcW w:w="3950" w:type="dxa"/>
            <w:vMerge w:val="restart"/>
          </w:tcPr>
          <w:p w14:paraId="42472B69" w14:textId="77777777" w:rsidR="00411084" w:rsidRDefault="00411084" w:rsidP="00F13F48">
            <w:pPr>
              <w:pStyle w:val="Listenabsatz"/>
              <w:numPr>
                <w:ilvl w:val="0"/>
                <w:numId w:val="3"/>
              </w:numPr>
            </w:pPr>
            <w:proofErr w:type="spellStart"/>
            <w:r>
              <w:t>Busplan</w:t>
            </w:r>
            <w:proofErr w:type="spellEnd"/>
          </w:p>
          <w:p w14:paraId="4E75D526" w14:textId="77777777" w:rsidR="00411084" w:rsidRDefault="00411084" w:rsidP="00411084">
            <w:pPr>
              <w:pStyle w:val="Listenabsatz"/>
              <w:numPr>
                <w:ilvl w:val="0"/>
                <w:numId w:val="2"/>
              </w:numPr>
            </w:pPr>
            <w:r>
              <w:t>Aufnahme von Schülern, Weiterleitung von Schülerpapieren</w:t>
            </w:r>
          </w:p>
          <w:p w14:paraId="7F0377F3" w14:textId="3F593B21" w:rsidR="00411084" w:rsidRDefault="00411084" w:rsidP="00411084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3342" w:type="dxa"/>
            <w:vMerge w:val="restart"/>
          </w:tcPr>
          <w:p w14:paraId="2028489B" w14:textId="77777777" w:rsidR="00411084" w:rsidRDefault="00411084" w:rsidP="00411084">
            <w:pPr>
              <w:pStyle w:val="Listenabsatz"/>
              <w:numPr>
                <w:ilvl w:val="0"/>
                <w:numId w:val="3"/>
              </w:numPr>
            </w:pPr>
            <w:r>
              <w:t>Bildung gemeinsame Steuergruppe Berufsorientierung aus allen Verbundschulen</w:t>
            </w:r>
          </w:p>
          <w:p w14:paraId="1B99C204" w14:textId="77777777" w:rsidR="00411084" w:rsidRDefault="00411084" w:rsidP="00411084">
            <w:r>
              <w:t xml:space="preserve">Aufgaben Steuergruppe: </w:t>
            </w:r>
          </w:p>
          <w:p w14:paraId="63452177" w14:textId="77777777" w:rsidR="00411084" w:rsidRDefault="00411084" w:rsidP="00411084">
            <w:pPr>
              <w:pStyle w:val="Listenabsatz"/>
              <w:numPr>
                <w:ilvl w:val="0"/>
                <w:numId w:val="4"/>
              </w:numPr>
            </w:pPr>
            <w:r>
              <w:t>Terminierung von Betriebspraktika</w:t>
            </w:r>
          </w:p>
          <w:p w14:paraId="367A3369" w14:textId="77777777" w:rsidR="00411084" w:rsidRDefault="00411084" w:rsidP="00411084">
            <w:pPr>
              <w:pStyle w:val="Listenabsatz"/>
              <w:numPr>
                <w:ilvl w:val="0"/>
                <w:numId w:val="4"/>
              </w:numPr>
            </w:pPr>
            <w:r>
              <w:t xml:space="preserve">Terminvorschläge für </w:t>
            </w:r>
            <w:proofErr w:type="gramStart"/>
            <w:r>
              <w:t>BOZ Prüfungen</w:t>
            </w:r>
            <w:proofErr w:type="gramEnd"/>
            <w:r>
              <w:t xml:space="preserve"> erstellen</w:t>
            </w:r>
          </w:p>
          <w:p w14:paraId="431DB417" w14:textId="2FECD08C" w:rsidR="00411084" w:rsidRDefault="00411084" w:rsidP="00411084">
            <w:pPr>
              <w:pStyle w:val="Listenabsatz"/>
              <w:numPr>
                <w:ilvl w:val="0"/>
                <w:numId w:val="4"/>
              </w:numPr>
            </w:pPr>
            <w:r>
              <w:t>Gemeinsame BO</w:t>
            </w:r>
            <w:r w:rsidR="00F0337C">
              <w:t>-</w:t>
            </w:r>
            <w:r>
              <w:t>Bausteine erarbeiten und etablieren</w:t>
            </w:r>
          </w:p>
        </w:tc>
      </w:tr>
      <w:tr w:rsidR="00411084" w14:paraId="1EAE0531" w14:textId="77777777" w:rsidTr="00411084">
        <w:trPr>
          <w:trHeight w:val="1378"/>
        </w:trPr>
        <w:tc>
          <w:tcPr>
            <w:tcW w:w="6835" w:type="dxa"/>
            <w:gridSpan w:val="2"/>
          </w:tcPr>
          <w:p w14:paraId="01BED4A0" w14:textId="77777777" w:rsidR="00411084" w:rsidRDefault="00411084" w:rsidP="00F13F48">
            <w:pPr>
              <w:pStyle w:val="Listenabsatz"/>
              <w:numPr>
                <w:ilvl w:val="0"/>
                <w:numId w:val="2"/>
              </w:numPr>
            </w:pPr>
            <w:r>
              <w:t>Personalplanung und Einsatz Fachlehrer</w:t>
            </w:r>
          </w:p>
          <w:p w14:paraId="23CF43E6" w14:textId="77777777" w:rsidR="00411084" w:rsidRDefault="00411084" w:rsidP="00F13F48">
            <w:pPr>
              <w:pStyle w:val="Listenabsatz"/>
              <w:numPr>
                <w:ilvl w:val="0"/>
                <w:numId w:val="2"/>
              </w:numPr>
            </w:pPr>
            <w:r>
              <w:t xml:space="preserve">Zusammenlegung von Schülergruppen für BOZ, Religion, Ethik, Sport im Verbund </w:t>
            </w:r>
          </w:p>
          <w:p w14:paraId="4E89BEA2" w14:textId="77777777" w:rsidR="00411084" w:rsidRDefault="00411084" w:rsidP="00F13F48">
            <w:pPr>
              <w:pStyle w:val="Listenabsatz"/>
              <w:numPr>
                <w:ilvl w:val="0"/>
                <w:numId w:val="2"/>
              </w:numPr>
            </w:pPr>
            <w:r>
              <w:t>Fixierung von Prüfungsterminen BOZ Fächer, Praktikumszeiten</w:t>
            </w:r>
          </w:p>
          <w:p w14:paraId="57187A52" w14:textId="0E6C1E5C" w:rsidR="00A90C1A" w:rsidRDefault="00A90C1A" w:rsidP="00F13F48">
            <w:pPr>
              <w:pStyle w:val="Listenabsatz"/>
              <w:numPr>
                <w:ilvl w:val="0"/>
                <w:numId w:val="2"/>
              </w:numPr>
            </w:pPr>
            <w:r>
              <w:t>Schülerzahlprognose</w:t>
            </w:r>
          </w:p>
        </w:tc>
        <w:tc>
          <w:tcPr>
            <w:tcW w:w="3950" w:type="dxa"/>
            <w:vMerge/>
          </w:tcPr>
          <w:p w14:paraId="61199279" w14:textId="26D7DD07" w:rsidR="00411084" w:rsidRDefault="00411084" w:rsidP="00411084">
            <w:pPr>
              <w:pStyle w:val="Listenabsatz"/>
              <w:numPr>
                <w:ilvl w:val="0"/>
                <w:numId w:val="2"/>
              </w:numPr>
            </w:pPr>
          </w:p>
        </w:tc>
        <w:tc>
          <w:tcPr>
            <w:tcW w:w="3342" w:type="dxa"/>
            <w:vMerge/>
          </w:tcPr>
          <w:p w14:paraId="2D15215F" w14:textId="77777777" w:rsidR="00411084" w:rsidRDefault="00411084"/>
        </w:tc>
      </w:tr>
      <w:tr w:rsidR="00A25CAC" w14:paraId="28669202" w14:textId="77777777" w:rsidTr="00DE05CE">
        <w:trPr>
          <w:trHeight w:val="1089"/>
        </w:trPr>
        <w:tc>
          <w:tcPr>
            <w:tcW w:w="3167" w:type="dxa"/>
          </w:tcPr>
          <w:p w14:paraId="1509EDD0" w14:textId="72F1684B" w:rsidR="00A25CAC" w:rsidRDefault="00A25CAC"/>
        </w:tc>
        <w:tc>
          <w:tcPr>
            <w:tcW w:w="3668" w:type="dxa"/>
          </w:tcPr>
          <w:p w14:paraId="38F50334" w14:textId="7FEE2766" w:rsidR="00A25CAC" w:rsidRDefault="00A25CAC" w:rsidP="000C7BC2">
            <w:pPr>
              <w:pStyle w:val="Listenabsatz"/>
              <w:numPr>
                <w:ilvl w:val="0"/>
                <w:numId w:val="5"/>
              </w:numPr>
            </w:pPr>
            <w:r>
              <w:t>Vertretung/ Kommunikation Verbund nach Außen: Presse, Schulamt, Regierung</w:t>
            </w:r>
          </w:p>
        </w:tc>
        <w:tc>
          <w:tcPr>
            <w:tcW w:w="3950" w:type="dxa"/>
          </w:tcPr>
          <w:p w14:paraId="2A88B609" w14:textId="77777777" w:rsidR="00A25CAC" w:rsidRDefault="00A25CAC"/>
        </w:tc>
        <w:tc>
          <w:tcPr>
            <w:tcW w:w="3342" w:type="dxa"/>
          </w:tcPr>
          <w:p w14:paraId="59BC506F" w14:textId="349DF515" w:rsidR="00A25CAC" w:rsidRDefault="00A25CAC" w:rsidP="00583BAA">
            <w:pPr>
              <w:pStyle w:val="Listenabsatz"/>
              <w:numPr>
                <w:ilvl w:val="0"/>
                <w:numId w:val="5"/>
              </w:numPr>
            </w:pPr>
            <w:r>
              <w:t xml:space="preserve">Absprachen Lerninhalte, Anforderungen, Methodencurriculum pro </w:t>
            </w:r>
            <w:proofErr w:type="spellStart"/>
            <w:r>
              <w:t>Jgst</w:t>
            </w:r>
            <w:proofErr w:type="spellEnd"/>
            <w:r>
              <w:t>.</w:t>
            </w:r>
          </w:p>
        </w:tc>
      </w:tr>
    </w:tbl>
    <w:p w14:paraId="7EE625CB" w14:textId="77777777" w:rsidR="00F13F48" w:rsidRDefault="00F13F48"/>
    <w:p w14:paraId="71717E8E" w14:textId="77777777" w:rsidR="00A90C1A" w:rsidRDefault="00A90C1A"/>
    <w:p w14:paraId="672EBF76" w14:textId="77777777" w:rsidR="00A90C1A" w:rsidRDefault="00A90C1A"/>
    <w:p w14:paraId="07F2103A" w14:textId="77777777" w:rsidR="00A90C1A" w:rsidRDefault="00A90C1A"/>
    <w:p w14:paraId="02FF40A1" w14:textId="77777777" w:rsidR="00A90C1A" w:rsidRDefault="00A90C1A"/>
    <w:p w14:paraId="7A460B25" w14:textId="77777777" w:rsidR="00A90C1A" w:rsidRDefault="00A90C1A"/>
    <w:p w14:paraId="5A330DD1" w14:textId="5B2D5865" w:rsidR="000C7BC2" w:rsidRDefault="000C7BC2" w:rsidP="000C7BC2">
      <w:pPr>
        <w:pStyle w:val="Listenabsatz"/>
        <w:numPr>
          <w:ilvl w:val="0"/>
          <w:numId w:val="1"/>
        </w:numPr>
        <w:rPr>
          <w:b/>
          <w:bCs/>
        </w:rPr>
      </w:pPr>
      <w:r w:rsidRPr="000C7BC2">
        <w:rPr>
          <w:b/>
          <w:bCs/>
        </w:rPr>
        <w:lastRenderedPageBreak/>
        <w:t xml:space="preserve">Veranstaltungen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1"/>
        <w:gridCol w:w="3643"/>
        <w:gridCol w:w="3897"/>
        <w:gridCol w:w="3576"/>
      </w:tblGrid>
      <w:tr w:rsidR="000C7BC2" w:rsidRPr="00F13F48" w14:paraId="7E5F119E" w14:textId="77777777" w:rsidTr="00A90C1A">
        <w:trPr>
          <w:trHeight w:val="530"/>
        </w:trPr>
        <w:tc>
          <w:tcPr>
            <w:tcW w:w="3161" w:type="dxa"/>
            <w:shd w:val="clear" w:color="auto" w:fill="83CAEB" w:themeFill="accent1" w:themeFillTint="66"/>
          </w:tcPr>
          <w:p w14:paraId="68790792" w14:textId="77777777" w:rsidR="000C7BC2" w:rsidRPr="00F13F48" w:rsidRDefault="000C7BC2" w:rsidP="003A1BA3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 xml:space="preserve">Schulleiter </w:t>
            </w:r>
          </w:p>
        </w:tc>
        <w:tc>
          <w:tcPr>
            <w:tcW w:w="3643" w:type="dxa"/>
            <w:shd w:val="clear" w:color="auto" w:fill="83CAEB" w:themeFill="accent1" w:themeFillTint="66"/>
          </w:tcPr>
          <w:p w14:paraId="06244C07" w14:textId="77777777" w:rsidR="000C7BC2" w:rsidRPr="00F13F48" w:rsidRDefault="000C7BC2" w:rsidP="003A1BA3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>Verbundkoordinator</w:t>
            </w:r>
          </w:p>
        </w:tc>
        <w:tc>
          <w:tcPr>
            <w:tcW w:w="3897" w:type="dxa"/>
            <w:shd w:val="clear" w:color="auto" w:fill="83CAEB" w:themeFill="accent1" w:themeFillTint="66"/>
          </w:tcPr>
          <w:p w14:paraId="39854FCE" w14:textId="77777777" w:rsidR="000C7BC2" w:rsidRPr="00F13F48" w:rsidRDefault="000C7BC2" w:rsidP="003A1BA3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>Verwaltungsangestellte</w:t>
            </w:r>
          </w:p>
        </w:tc>
        <w:tc>
          <w:tcPr>
            <w:tcW w:w="3576" w:type="dxa"/>
            <w:shd w:val="clear" w:color="auto" w:fill="83CAEB" w:themeFill="accent1" w:themeFillTint="66"/>
          </w:tcPr>
          <w:p w14:paraId="4A537291" w14:textId="77777777" w:rsidR="000C7BC2" w:rsidRPr="00F13F48" w:rsidRDefault="000C7BC2" w:rsidP="003A1BA3">
            <w:pPr>
              <w:rPr>
                <w:b/>
                <w:bCs/>
              </w:rPr>
            </w:pPr>
            <w:r w:rsidRPr="00F13F48">
              <w:rPr>
                <w:b/>
                <w:bCs/>
              </w:rPr>
              <w:t xml:space="preserve">Lehrerkollegium /Gruppen </w:t>
            </w:r>
          </w:p>
        </w:tc>
      </w:tr>
      <w:tr w:rsidR="00A90C1A" w:rsidRPr="00F13F48" w14:paraId="7CB85CF0" w14:textId="77777777" w:rsidTr="00A90C1A">
        <w:trPr>
          <w:trHeight w:val="1632"/>
        </w:trPr>
        <w:tc>
          <w:tcPr>
            <w:tcW w:w="3161" w:type="dxa"/>
            <w:vMerge w:val="restart"/>
            <w:shd w:val="clear" w:color="auto" w:fill="auto"/>
          </w:tcPr>
          <w:p w14:paraId="24E14DDD" w14:textId="77777777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>Fußballturnier SL NDF</w:t>
            </w:r>
          </w:p>
          <w:p w14:paraId="7274E309" w14:textId="77777777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>Berufsinfo-Tag SL HUM</w:t>
            </w:r>
          </w:p>
          <w:p w14:paraId="2BC78F4E" w14:textId="77777777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proofErr w:type="spellStart"/>
            <w:r>
              <w:t>MINTphilmal</w:t>
            </w:r>
            <w:proofErr w:type="spellEnd"/>
            <w:r>
              <w:t xml:space="preserve">- </w:t>
            </w:r>
            <w:proofErr w:type="gramStart"/>
            <w:r>
              <w:t>Tag  SL</w:t>
            </w:r>
            <w:proofErr w:type="gramEnd"/>
            <w:r>
              <w:t xml:space="preserve"> HUM</w:t>
            </w:r>
          </w:p>
          <w:p w14:paraId="21D15D42" w14:textId="77777777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 xml:space="preserve">Besuch </w:t>
            </w:r>
            <w:proofErr w:type="spellStart"/>
            <w:r>
              <w:t>TechnikLAB</w:t>
            </w:r>
            <w:proofErr w:type="spellEnd"/>
            <w:r>
              <w:t xml:space="preserve">    SL ED</w:t>
            </w:r>
          </w:p>
          <w:p w14:paraId="41178604" w14:textId="77F3701C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 xml:space="preserve">Übertrittselternabend 4. </w:t>
            </w:r>
            <w:proofErr w:type="spellStart"/>
            <w:r>
              <w:t>Jgst</w:t>
            </w:r>
            <w:proofErr w:type="spellEnd"/>
            <w:r>
              <w:t xml:space="preserve"> SL HUM</w:t>
            </w:r>
          </w:p>
        </w:tc>
        <w:tc>
          <w:tcPr>
            <w:tcW w:w="3643" w:type="dxa"/>
            <w:vMerge w:val="restart"/>
            <w:shd w:val="clear" w:color="auto" w:fill="auto"/>
          </w:tcPr>
          <w:p w14:paraId="0F748288" w14:textId="77777777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>Tag der offenen Tür</w:t>
            </w:r>
          </w:p>
          <w:p w14:paraId="03C0557B" w14:textId="77777777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 xml:space="preserve">Verbundversammlung </w:t>
            </w:r>
          </w:p>
          <w:p w14:paraId="3E7D2E2E" w14:textId="049BFA66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>Elternabend 6. Klasse</w:t>
            </w:r>
          </w:p>
        </w:tc>
        <w:tc>
          <w:tcPr>
            <w:tcW w:w="3897" w:type="dxa"/>
            <w:vMerge w:val="restart"/>
            <w:shd w:val="clear" w:color="auto" w:fill="auto"/>
          </w:tcPr>
          <w:p w14:paraId="636175AC" w14:textId="33472206" w:rsidR="00A90C1A" w:rsidRPr="00583BAA" w:rsidRDefault="00A90C1A" w:rsidP="00F0337C">
            <w:pPr>
              <w:pStyle w:val="Listenabsatz"/>
              <w:numPr>
                <w:ilvl w:val="0"/>
                <w:numId w:val="5"/>
              </w:numPr>
            </w:pPr>
            <w:r>
              <w:t>Bustransfer</w:t>
            </w:r>
          </w:p>
        </w:tc>
        <w:tc>
          <w:tcPr>
            <w:tcW w:w="3576" w:type="dxa"/>
            <w:shd w:val="clear" w:color="auto" w:fill="auto"/>
          </w:tcPr>
          <w:p w14:paraId="754C76B8" w14:textId="77777777" w:rsidR="00A90C1A" w:rsidRDefault="00A90C1A" w:rsidP="00A25CAC">
            <w:pPr>
              <w:pStyle w:val="Listenabsatz"/>
              <w:numPr>
                <w:ilvl w:val="0"/>
                <w:numId w:val="6"/>
              </w:numPr>
            </w:pPr>
            <w:r>
              <w:t xml:space="preserve">Planung und Durchführung gemeinsamer Fahrten je </w:t>
            </w:r>
            <w:proofErr w:type="spellStart"/>
            <w:r>
              <w:t>Jgst</w:t>
            </w:r>
            <w:proofErr w:type="spellEnd"/>
          </w:p>
          <w:p w14:paraId="2CEC34F5" w14:textId="62A7EAC0" w:rsidR="00A90C1A" w:rsidRPr="00583BAA" w:rsidRDefault="00A90C1A" w:rsidP="00A25CAC">
            <w:pPr>
              <w:pStyle w:val="Listenabsatz"/>
              <w:numPr>
                <w:ilvl w:val="0"/>
                <w:numId w:val="6"/>
              </w:numPr>
            </w:pPr>
            <w:r>
              <w:t>Stellvertreter -&gt; Vertretungsplan</w:t>
            </w:r>
          </w:p>
        </w:tc>
      </w:tr>
      <w:tr w:rsidR="00A90C1A" w:rsidRPr="00F13F48" w14:paraId="56292472" w14:textId="77777777" w:rsidTr="00A90C1A">
        <w:trPr>
          <w:trHeight w:val="530"/>
        </w:trPr>
        <w:tc>
          <w:tcPr>
            <w:tcW w:w="3161" w:type="dxa"/>
            <w:vMerge/>
            <w:shd w:val="clear" w:color="auto" w:fill="auto"/>
          </w:tcPr>
          <w:p w14:paraId="4904D529" w14:textId="38FF0DF7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</w:p>
        </w:tc>
        <w:tc>
          <w:tcPr>
            <w:tcW w:w="3643" w:type="dxa"/>
            <w:vMerge/>
            <w:shd w:val="clear" w:color="auto" w:fill="auto"/>
          </w:tcPr>
          <w:p w14:paraId="59726F51" w14:textId="77777777" w:rsidR="00A90C1A" w:rsidRPr="00583BAA" w:rsidRDefault="00A90C1A" w:rsidP="003A1BA3"/>
        </w:tc>
        <w:tc>
          <w:tcPr>
            <w:tcW w:w="3897" w:type="dxa"/>
            <w:vMerge/>
            <w:shd w:val="clear" w:color="auto" w:fill="auto"/>
          </w:tcPr>
          <w:p w14:paraId="16256612" w14:textId="77777777" w:rsidR="00A90C1A" w:rsidRPr="00583BAA" w:rsidRDefault="00A90C1A" w:rsidP="003A1BA3"/>
        </w:tc>
        <w:tc>
          <w:tcPr>
            <w:tcW w:w="3576" w:type="dxa"/>
            <w:shd w:val="clear" w:color="auto" w:fill="auto"/>
          </w:tcPr>
          <w:p w14:paraId="33C98CBE" w14:textId="7C1EB1B8" w:rsidR="00A90C1A" w:rsidRPr="00583BAA" w:rsidRDefault="00A90C1A" w:rsidP="00F0337C">
            <w:pPr>
              <w:pStyle w:val="Listenabsatz"/>
              <w:numPr>
                <w:ilvl w:val="0"/>
                <w:numId w:val="5"/>
              </w:numPr>
            </w:pPr>
            <w:r>
              <w:t xml:space="preserve">Dokumentation gemeinsamer Schulentwicklungsprozesse </w:t>
            </w:r>
          </w:p>
        </w:tc>
      </w:tr>
      <w:tr w:rsidR="00A90C1A" w:rsidRPr="00F13F48" w14:paraId="07964F9C" w14:textId="77777777" w:rsidTr="00A90C1A">
        <w:trPr>
          <w:trHeight w:val="530"/>
        </w:trPr>
        <w:tc>
          <w:tcPr>
            <w:tcW w:w="3161" w:type="dxa"/>
            <w:vMerge/>
            <w:shd w:val="clear" w:color="auto" w:fill="auto"/>
          </w:tcPr>
          <w:p w14:paraId="036817F0" w14:textId="482B44D9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</w:p>
        </w:tc>
        <w:tc>
          <w:tcPr>
            <w:tcW w:w="3643" w:type="dxa"/>
            <w:vMerge/>
            <w:shd w:val="clear" w:color="auto" w:fill="auto"/>
          </w:tcPr>
          <w:p w14:paraId="4B6B0297" w14:textId="77777777" w:rsidR="00A90C1A" w:rsidRPr="00583BAA" w:rsidRDefault="00A90C1A" w:rsidP="003A1BA3"/>
        </w:tc>
        <w:tc>
          <w:tcPr>
            <w:tcW w:w="3897" w:type="dxa"/>
            <w:vMerge/>
            <w:shd w:val="clear" w:color="auto" w:fill="auto"/>
          </w:tcPr>
          <w:p w14:paraId="634F41BB" w14:textId="77777777" w:rsidR="00A90C1A" w:rsidRPr="00583BAA" w:rsidRDefault="00A90C1A" w:rsidP="003A1BA3"/>
        </w:tc>
        <w:tc>
          <w:tcPr>
            <w:tcW w:w="3576" w:type="dxa"/>
            <w:vMerge w:val="restart"/>
            <w:shd w:val="clear" w:color="auto" w:fill="auto"/>
          </w:tcPr>
          <w:p w14:paraId="72998BD5" w14:textId="77777777" w:rsidR="00A90C1A" w:rsidRPr="00583BAA" w:rsidRDefault="00A90C1A" w:rsidP="003A1BA3"/>
        </w:tc>
      </w:tr>
      <w:tr w:rsidR="00A90C1A" w:rsidRPr="00F13F48" w14:paraId="56FACDFF" w14:textId="77777777" w:rsidTr="00A90C1A">
        <w:trPr>
          <w:trHeight w:val="530"/>
        </w:trPr>
        <w:tc>
          <w:tcPr>
            <w:tcW w:w="6804" w:type="dxa"/>
            <w:gridSpan w:val="2"/>
            <w:shd w:val="clear" w:color="auto" w:fill="auto"/>
          </w:tcPr>
          <w:p w14:paraId="52B297D4" w14:textId="77777777" w:rsidR="00A90C1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 xml:space="preserve">Lehrerausflug Verbund </w:t>
            </w:r>
          </w:p>
          <w:p w14:paraId="32C73418" w14:textId="783C4B24" w:rsidR="00A90C1A" w:rsidRPr="00583BAA" w:rsidRDefault="00A90C1A" w:rsidP="00583BAA">
            <w:pPr>
              <w:pStyle w:val="Listenabsatz"/>
              <w:numPr>
                <w:ilvl w:val="0"/>
                <w:numId w:val="5"/>
              </w:numPr>
            </w:pPr>
            <w:r>
              <w:t xml:space="preserve">Planung Fortbildungen im Verbund </w:t>
            </w:r>
          </w:p>
        </w:tc>
        <w:tc>
          <w:tcPr>
            <w:tcW w:w="3897" w:type="dxa"/>
            <w:shd w:val="clear" w:color="auto" w:fill="auto"/>
          </w:tcPr>
          <w:p w14:paraId="1F265968" w14:textId="77777777" w:rsidR="00A90C1A" w:rsidRPr="00583BAA" w:rsidRDefault="00A90C1A" w:rsidP="003A1BA3"/>
        </w:tc>
        <w:tc>
          <w:tcPr>
            <w:tcW w:w="3576" w:type="dxa"/>
            <w:vMerge/>
            <w:shd w:val="clear" w:color="auto" w:fill="auto"/>
          </w:tcPr>
          <w:p w14:paraId="1D40B8B6" w14:textId="77777777" w:rsidR="00A90C1A" w:rsidRPr="00583BAA" w:rsidRDefault="00A90C1A" w:rsidP="003A1BA3"/>
        </w:tc>
      </w:tr>
    </w:tbl>
    <w:p w14:paraId="0AA7F545" w14:textId="77777777" w:rsidR="000C7BC2" w:rsidRPr="000C7BC2" w:rsidRDefault="000C7BC2" w:rsidP="000C7BC2"/>
    <w:sectPr w:rsidR="000C7BC2" w:rsidRPr="000C7BC2" w:rsidSect="00C43FD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04FF"/>
    <w:multiLevelType w:val="hybridMultilevel"/>
    <w:tmpl w:val="E92CFB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C2677"/>
    <w:multiLevelType w:val="hybridMultilevel"/>
    <w:tmpl w:val="B87E71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316BC"/>
    <w:multiLevelType w:val="hybridMultilevel"/>
    <w:tmpl w:val="CE4AAA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54F1F"/>
    <w:multiLevelType w:val="hybridMultilevel"/>
    <w:tmpl w:val="9594F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437B0"/>
    <w:multiLevelType w:val="hybridMultilevel"/>
    <w:tmpl w:val="B24A42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173269"/>
    <w:multiLevelType w:val="hybridMultilevel"/>
    <w:tmpl w:val="9C3C5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230882">
    <w:abstractNumId w:val="0"/>
  </w:num>
  <w:num w:numId="2" w16cid:durableId="1979607890">
    <w:abstractNumId w:val="5"/>
  </w:num>
  <w:num w:numId="3" w16cid:durableId="1745839282">
    <w:abstractNumId w:val="4"/>
  </w:num>
  <w:num w:numId="4" w16cid:durableId="94518302">
    <w:abstractNumId w:val="1"/>
  </w:num>
  <w:num w:numId="5" w16cid:durableId="1639145243">
    <w:abstractNumId w:val="3"/>
  </w:num>
  <w:num w:numId="6" w16cid:durableId="253979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48"/>
    <w:rsid w:val="000C7BC2"/>
    <w:rsid w:val="001628E6"/>
    <w:rsid w:val="003C2085"/>
    <w:rsid w:val="00411084"/>
    <w:rsid w:val="004C5445"/>
    <w:rsid w:val="00583BAA"/>
    <w:rsid w:val="00A25CAC"/>
    <w:rsid w:val="00A90C1A"/>
    <w:rsid w:val="00C43FDE"/>
    <w:rsid w:val="00F0337C"/>
    <w:rsid w:val="00F1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C7C79"/>
  <w15:chartTrackingRefBased/>
  <w15:docId w15:val="{D5F6E82F-0F60-454D-BD5A-9828068A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3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3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3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3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3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3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3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3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3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3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3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3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3F4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3F4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3F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3F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3F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3F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3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3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3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3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3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3F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3F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3F4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3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3F4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3F48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13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Roder</dc:creator>
  <cp:keywords/>
  <dc:description/>
  <cp:lastModifiedBy>Marco Roder</cp:lastModifiedBy>
  <cp:revision>7</cp:revision>
  <dcterms:created xsi:type="dcterms:W3CDTF">2024-03-06T11:08:00Z</dcterms:created>
  <dcterms:modified xsi:type="dcterms:W3CDTF">2024-03-06T12:48:00Z</dcterms:modified>
</cp:coreProperties>
</file>